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6" w:rsidRPr="004877D5" w:rsidRDefault="00C47CE6" w:rsidP="00C47CE6">
      <w:pPr>
        <w:spacing w:line="460" w:lineRule="exact"/>
        <w:jc w:val="left"/>
        <w:rPr>
          <w:rFonts w:ascii="黑体" w:eastAsia="黑体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2</w:t>
      </w:r>
      <w:r w:rsidRPr="004877D5">
        <w:rPr>
          <w:rFonts w:ascii="黑体" w:eastAsia="黑体" w:hint="eastAsia"/>
          <w:sz w:val="24"/>
        </w:rPr>
        <w:t>：</w:t>
      </w:r>
    </w:p>
    <w:p w:rsidR="00C47CE6" w:rsidRPr="0038137F" w:rsidRDefault="00C47CE6" w:rsidP="00C47CE6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2016年</w:t>
      </w:r>
      <w:r w:rsidR="001C36DB">
        <w:rPr>
          <w:rFonts w:ascii="黑体" w:eastAsia="黑体" w:hint="eastAsia"/>
          <w:sz w:val="32"/>
          <w:szCs w:val="32"/>
        </w:rPr>
        <w:t>劳动节</w:t>
      </w:r>
      <w:bookmarkStart w:id="0" w:name="_GoBack"/>
      <w:bookmarkEnd w:id="0"/>
      <w:r w:rsidRPr="0038137F">
        <w:rPr>
          <w:rFonts w:ascii="黑体" w:eastAsia="黑体" w:hint="eastAsia"/>
          <w:sz w:val="32"/>
          <w:szCs w:val="32"/>
        </w:rPr>
        <w:t>假期学生集体外出活动情况统计表</w:t>
      </w:r>
      <w:r>
        <w:rPr>
          <w:rFonts w:ascii="黑体" w:eastAsia="黑体" w:hint="eastAsia"/>
          <w:sz w:val="32"/>
          <w:szCs w:val="32"/>
        </w:rPr>
        <w:t>（班级用表）</w:t>
      </w:r>
    </w:p>
    <w:p w:rsidR="00C47CE6" w:rsidRPr="00042EA4" w:rsidRDefault="00C47CE6" w:rsidP="00C47CE6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47CE6" w:rsidRPr="00422BCC" w:rsidTr="001E2432">
        <w:trPr>
          <w:jc w:val="center"/>
        </w:trPr>
        <w:tc>
          <w:tcPr>
            <w:tcW w:w="468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47CE6" w:rsidRPr="00422BCC" w:rsidRDefault="00C47CE6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47CE6" w:rsidRPr="00422BCC" w:rsidTr="001E2432">
        <w:trPr>
          <w:jc w:val="center"/>
        </w:trPr>
        <w:tc>
          <w:tcPr>
            <w:tcW w:w="468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C47CE6" w:rsidRPr="00422BCC" w:rsidRDefault="00C47CE6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95141" w:rsidRPr="00C47CE6" w:rsidRDefault="00C47CE6" w:rsidP="00C47CE6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页</w:t>
      </w:r>
    </w:p>
    <w:sectPr w:rsidR="00C95141" w:rsidRPr="00C47CE6" w:rsidSect="0079033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C1" w:rsidRDefault="00FA25C1" w:rsidP="00C47CE6">
      <w:r>
        <w:separator/>
      </w:r>
    </w:p>
  </w:endnote>
  <w:endnote w:type="continuationSeparator" w:id="0">
    <w:p w:rsidR="00FA25C1" w:rsidRDefault="00FA25C1" w:rsidP="00C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C1" w:rsidRDefault="00FA25C1" w:rsidP="00C47CE6">
      <w:r>
        <w:separator/>
      </w:r>
    </w:p>
  </w:footnote>
  <w:footnote w:type="continuationSeparator" w:id="0">
    <w:p w:rsidR="00FA25C1" w:rsidRDefault="00FA25C1" w:rsidP="00C4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A"/>
    <w:rsid w:val="001C36DB"/>
    <w:rsid w:val="00C47CE6"/>
    <w:rsid w:val="00C95141"/>
    <w:rsid w:val="00E212D8"/>
    <w:rsid w:val="00E8509A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C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Sky123.Org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lanna</cp:lastModifiedBy>
  <cp:revision>3</cp:revision>
  <dcterms:created xsi:type="dcterms:W3CDTF">2016-03-27T08:20:00Z</dcterms:created>
  <dcterms:modified xsi:type="dcterms:W3CDTF">2016-04-25T03:18:00Z</dcterms:modified>
</cp:coreProperties>
</file>